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C7" w:rsidRPr="00513740" w:rsidRDefault="00471062" w:rsidP="00471062">
      <w:pPr>
        <w:jc w:val="center"/>
        <w:rPr>
          <w:b/>
          <w:i/>
          <w:sz w:val="32"/>
          <w:u w:val="single"/>
        </w:rPr>
      </w:pPr>
      <w:r w:rsidRPr="00513740">
        <w:rPr>
          <w:b/>
          <w:i/>
          <w:sz w:val="32"/>
          <w:u w:val="single"/>
        </w:rPr>
        <w:t xml:space="preserve">Maths </w:t>
      </w:r>
      <w:r w:rsidR="00037891" w:rsidRPr="00513740">
        <w:rPr>
          <w:b/>
          <w:i/>
          <w:sz w:val="32"/>
          <w:u w:val="single"/>
        </w:rPr>
        <w:t>Graphing A</w:t>
      </w:r>
      <w:r w:rsidRPr="00513740">
        <w:rPr>
          <w:b/>
          <w:i/>
          <w:sz w:val="32"/>
          <w:u w:val="single"/>
        </w:rPr>
        <w:t>ssignment</w:t>
      </w:r>
    </w:p>
    <w:p w:rsidR="00471062" w:rsidRDefault="00471062">
      <w:pPr>
        <w:rPr>
          <w:b/>
        </w:rPr>
      </w:pPr>
      <w:r w:rsidRPr="00471062">
        <w:rPr>
          <w:b/>
        </w:rPr>
        <w:t>Conduct a survey</w:t>
      </w:r>
      <w:r>
        <w:rPr>
          <w:b/>
        </w:rPr>
        <w:t xml:space="preserve"> on something of your choice…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1C13">
        <w:rPr>
          <w:b/>
        </w:rPr>
        <w:t>/5</w:t>
      </w:r>
    </w:p>
    <w:p w:rsidR="00143307" w:rsidRPr="00513740" w:rsidRDefault="00471062" w:rsidP="00471062">
      <w:pPr>
        <w:pStyle w:val="ListParagraph"/>
        <w:numPr>
          <w:ilvl w:val="0"/>
          <w:numId w:val="1"/>
        </w:numPr>
      </w:pPr>
      <w:r w:rsidRPr="00513740">
        <w:t>Chose a question</w:t>
      </w:r>
      <w:r w:rsidR="00143307" w:rsidRPr="00513740">
        <w:t xml:space="preserve"> with 4 multiple choice answers-for example: </w:t>
      </w:r>
    </w:p>
    <w:p w:rsidR="00143307" w:rsidRPr="00513740" w:rsidRDefault="00143307" w:rsidP="00143307">
      <w:pPr>
        <w:ind w:left="360"/>
      </w:pPr>
      <w:r w:rsidRPr="00513740">
        <w:t>W</w:t>
      </w:r>
      <w:r w:rsidR="00296017" w:rsidRPr="00513740">
        <w:t>hat is your favourite colour</w:t>
      </w:r>
      <w:r w:rsidRPr="00513740">
        <w:t>? Blue, Red, Yellow, Green</w:t>
      </w:r>
    </w:p>
    <w:p w:rsidR="00143307" w:rsidRPr="00513740" w:rsidRDefault="00143307" w:rsidP="00143307">
      <w:pPr>
        <w:ind w:left="360"/>
      </w:pPr>
      <w:r w:rsidRPr="00513740">
        <w:t>What is your favourite sport? Tennis, Football, Netball, Hockey</w:t>
      </w:r>
    </w:p>
    <w:p w:rsidR="00143307" w:rsidRPr="00513740" w:rsidRDefault="00143307" w:rsidP="00143307">
      <w:pPr>
        <w:ind w:left="360"/>
      </w:pPr>
      <w:r w:rsidRPr="00513740">
        <w:t>What is your favourite shape? Triangle, Square, Circle, rectangle</w:t>
      </w:r>
    </w:p>
    <w:p w:rsidR="00471062" w:rsidRPr="00513740" w:rsidRDefault="00143307" w:rsidP="00143307">
      <w:pPr>
        <w:ind w:left="360"/>
      </w:pPr>
      <w:r w:rsidRPr="00513740">
        <w:t xml:space="preserve">Or create your own and check with Mr Schulz </w:t>
      </w:r>
    </w:p>
    <w:p w:rsidR="00B31C13" w:rsidRPr="00513740" w:rsidRDefault="00B31C13" w:rsidP="00B31C13">
      <w:pPr>
        <w:pStyle w:val="ListParagraph"/>
        <w:numPr>
          <w:ilvl w:val="0"/>
          <w:numId w:val="1"/>
        </w:numPr>
      </w:pPr>
      <w:r w:rsidRPr="00513740">
        <w:t>Write an introduction</w:t>
      </w:r>
      <w:r w:rsidR="00D10E1B" w:rsidRPr="00513740">
        <w:t xml:space="preserve"> to your report</w:t>
      </w:r>
      <w:r w:rsidRPr="00513740">
        <w:t>-what are you trying to find? What do you think the results will be?</w:t>
      </w:r>
    </w:p>
    <w:p w:rsidR="00471062" w:rsidRDefault="00471062">
      <w:pPr>
        <w:rPr>
          <w:b/>
        </w:rPr>
      </w:pPr>
      <w:r w:rsidRPr="00471062">
        <w:rPr>
          <w:b/>
        </w:rPr>
        <w:t>Collect results</w:t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</w:r>
      <w:r w:rsidR="00B31C13">
        <w:rPr>
          <w:b/>
        </w:rPr>
        <w:tab/>
        <w:t>/5</w:t>
      </w:r>
    </w:p>
    <w:p w:rsidR="00B31C13" w:rsidRPr="00513740" w:rsidRDefault="00B31C13" w:rsidP="00B31C13">
      <w:pPr>
        <w:pStyle w:val="ListParagraph"/>
        <w:numPr>
          <w:ilvl w:val="0"/>
          <w:numId w:val="2"/>
        </w:numPr>
      </w:pPr>
      <w:r w:rsidRPr="00513740">
        <w:t>Draw a table and make a tally showing the results as you survey</w:t>
      </w:r>
    </w:p>
    <w:p w:rsidR="00B31C13" w:rsidRPr="00513740" w:rsidRDefault="00B31C13" w:rsidP="00B31C13">
      <w:pPr>
        <w:pStyle w:val="ListParagraph"/>
        <w:numPr>
          <w:ilvl w:val="0"/>
          <w:numId w:val="2"/>
        </w:numPr>
      </w:pPr>
      <w:r w:rsidRPr="00513740">
        <w:t>Ask 10 different people your question (5 males and 5 females)</w:t>
      </w:r>
    </w:p>
    <w:p w:rsidR="00471062" w:rsidRDefault="00471062">
      <w:pPr>
        <w:rPr>
          <w:b/>
        </w:rPr>
      </w:pPr>
      <w:r w:rsidRPr="00471062">
        <w:rPr>
          <w:b/>
        </w:rPr>
        <w:t>Graph results using excel</w:t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  <w:t>/5</w:t>
      </w:r>
    </w:p>
    <w:p w:rsidR="00471062" w:rsidRPr="00513740" w:rsidRDefault="00471062" w:rsidP="00471062">
      <w:pPr>
        <w:pStyle w:val="ListParagraph"/>
        <w:numPr>
          <w:ilvl w:val="0"/>
          <w:numId w:val="2"/>
        </w:numPr>
      </w:pPr>
      <w:r w:rsidRPr="00513740">
        <w:t xml:space="preserve">Using excel graph your results (include title, </w:t>
      </w:r>
      <w:r w:rsidR="002470B6" w:rsidRPr="00513740">
        <w:t>labelled axis, colour)</w:t>
      </w:r>
    </w:p>
    <w:p w:rsidR="00843948" w:rsidRPr="00513740" w:rsidRDefault="00843948" w:rsidP="00471062">
      <w:pPr>
        <w:pStyle w:val="ListParagraph"/>
        <w:numPr>
          <w:ilvl w:val="0"/>
          <w:numId w:val="2"/>
        </w:numPr>
      </w:pPr>
      <w:r w:rsidRPr="00513740">
        <w:t>Create two different types of tables</w:t>
      </w:r>
    </w:p>
    <w:p w:rsidR="00471062" w:rsidRDefault="00471062">
      <w:pPr>
        <w:rPr>
          <w:b/>
        </w:rPr>
      </w:pPr>
      <w:r w:rsidRPr="00471062">
        <w:rPr>
          <w:b/>
        </w:rPr>
        <w:t>Record findings</w:t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</w:r>
      <w:r w:rsidR="00037891">
        <w:rPr>
          <w:b/>
        </w:rPr>
        <w:tab/>
        <w:t>/5</w:t>
      </w:r>
    </w:p>
    <w:p w:rsidR="00471062" w:rsidRPr="00513740" w:rsidRDefault="002470B6" w:rsidP="00471062">
      <w:pPr>
        <w:pStyle w:val="ListParagraph"/>
        <w:numPr>
          <w:ilvl w:val="0"/>
          <w:numId w:val="2"/>
        </w:numPr>
      </w:pPr>
      <w:r w:rsidRPr="00513740">
        <w:t>What were the results?</w:t>
      </w:r>
    </w:p>
    <w:p w:rsidR="00843948" w:rsidRPr="00513740" w:rsidRDefault="00843948" w:rsidP="00471062">
      <w:pPr>
        <w:pStyle w:val="ListParagraph"/>
        <w:numPr>
          <w:ilvl w:val="0"/>
          <w:numId w:val="2"/>
        </w:numPr>
      </w:pPr>
      <w:r w:rsidRPr="00513740">
        <w:t>What was the most popular?</w:t>
      </w:r>
    </w:p>
    <w:p w:rsidR="00843948" w:rsidRPr="00513740" w:rsidRDefault="00843948" w:rsidP="00471062">
      <w:pPr>
        <w:pStyle w:val="ListParagraph"/>
        <w:numPr>
          <w:ilvl w:val="0"/>
          <w:numId w:val="2"/>
        </w:numPr>
      </w:pPr>
      <w:r w:rsidRPr="00513740">
        <w:t>What was the least popular?</w:t>
      </w:r>
    </w:p>
    <w:p w:rsidR="00843948" w:rsidRPr="00513740" w:rsidRDefault="00843948" w:rsidP="00471062">
      <w:pPr>
        <w:pStyle w:val="ListParagraph"/>
        <w:numPr>
          <w:ilvl w:val="0"/>
          <w:numId w:val="2"/>
        </w:numPr>
      </w:pPr>
      <w:r w:rsidRPr="00513740">
        <w:t>How could have the results been inaccurate?</w:t>
      </w:r>
    </w:p>
    <w:p w:rsidR="00843948" w:rsidRPr="00513740" w:rsidRDefault="00843948" w:rsidP="00471062">
      <w:pPr>
        <w:pStyle w:val="ListParagraph"/>
        <w:numPr>
          <w:ilvl w:val="0"/>
          <w:numId w:val="2"/>
        </w:numPr>
      </w:pPr>
      <w:r w:rsidRPr="00513740">
        <w:t>How could you make your results more accurate?</w:t>
      </w:r>
    </w:p>
    <w:p w:rsidR="00D10E1B" w:rsidRPr="00513740" w:rsidRDefault="00D10E1B" w:rsidP="00471062">
      <w:pPr>
        <w:pStyle w:val="ListParagraph"/>
        <w:numPr>
          <w:ilvl w:val="0"/>
          <w:numId w:val="2"/>
        </w:numPr>
      </w:pPr>
      <w:r w:rsidRPr="00513740">
        <w:t>Attach this sheet to your report</w:t>
      </w:r>
    </w:p>
    <w:p w:rsidR="00D10E1B" w:rsidRDefault="00C63E71" w:rsidP="005265B6">
      <w:pPr>
        <w:rPr>
          <w:b/>
        </w:rPr>
      </w:pPr>
      <w:r>
        <w:rPr>
          <w:b/>
        </w:rPr>
        <w:t>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/5</w:t>
      </w:r>
    </w:p>
    <w:p w:rsidR="00C63E71" w:rsidRPr="00C63E71" w:rsidRDefault="00C63E71" w:rsidP="00C63E71">
      <w:pPr>
        <w:pStyle w:val="ListParagraph"/>
        <w:numPr>
          <w:ilvl w:val="0"/>
          <w:numId w:val="3"/>
        </w:numPr>
      </w:pPr>
      <w:r w:rsidRPr="00C63E71">
        <w:t>Neat</w:t>
      </w:r>
    </w:p>
    <w:p w:rsidR="00C63E71" w:rsidRDefault="00C63E71" w:rsidP="00C63E71">
      <w:pPr>
        <w:pStyle w:val="ListParagraph"/>
        <w:numPr>
          <w:ilvl w:val="0"/>
          <w:numId w:val="3"/>
        </w:numPr>
      </w:pPr>
      <w:r w:rsidRPr="00C63E71">
        <w:t>Organised</w:t>
      </w:r>
    </w:p>
    <w:p w:rsidR="00C63E71" w:rsidRPr="00C63E71" w:rsidRDefault="00C63E71" w:rsidP="00C63E71">
      <w:pPr>
        <w:pStyle w:val="ListParagraph"/>
        <w:numPr>
          <w:ilvl w:val="0"/>
          <w:numId w:val="3"/>
        </w:numPr>
      </w:pPr>
      <w:r>
        <w:t>Accurate</w:t>
      </w:r>
    </w:p>
    <w:p w:rsidR="005265B6" w:rsidRDefault="00C63E71" w:rsidP="005265B6">
      <w:pPr>
        <w:rPr>
          <w:b/>
          <w:u w:val="single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116840</wp:posOffset>
            </wp:positionV>
            <wp:extent cx="2451100" cy="1838325"/>
            <wp:effectExtent l="19050" t="0" r="6350" b="0"/>
            <wp:wrapNone/>
            <wp:docPr id="1" name="Picture 1" descr="http://www.mcguirebuildersinc.com/wp-content/uploads/2011/01/green-business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guirebuildersinc.com/wp-content/uploads/2011/01/green-business-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48">
        <w:rPr>
          <w:b/>
        </w:rPr>
        <w:t>Due:</w:t>
      </w:r>
      <w:r w:rsidR="00037891">
        <w:rPr>
          <w:b/>
        </w:rPr>
        <w:t xml:space="preserve"> </w:t>
      </w:r>
      <w:r w:rsidR="00037891" w:rsidRPr="00513740">
        <w:rPr>
          <w:b/>
          <w:highlight w:val="yellow"/>
          <w:u w:val="single"/>
        </w:rPr>
        <w:t>Friday 30</w:t>
      </w:r>
      <w:r w:rsidR="00037891" w:rsidRPr="00513740">
        <w:rPr>
          <w:b/>
          <w:highlight w:val="yellow"/>
          <w:u w:val="single"/>
          <w:vertAlign w:val="superscript"/>
        </w:rPr>
        <w:t>th</w:t>
      </w:r>
      <w:r w:rsidR="00037891" w:rsidRPr="00513740">
        <w:rPr>
          <w:b/>
          <w:highlight w:val="yellow"/>
          <w:u w:val="single"/>
        </w:rPr>
        <w:t xml:space="preserve"> May 2014</w:t>
      </w:r>
      <w:r w:rsidR="00D10E1B" w:rsidRPr="00D10E1B">
        <w:rPr>
          <w:b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t>/25</w:t>
      </w:r>
    </w:p>
    <w:p w:rsidR="00D10E1B" w:rsidRDefault="00D10E1B" w:rsidP="005265B6">
      <w:pPr>
        <w:rPr>
          <w:b/>
          <w:u w:val="single"/>
        </w:rPr>
      </w:pPr>
    </w:p>
    <w:p w:rsidR="00D10E1B" w:rsidRPr="005265B6" w:rsidRDefault="00D10E1B" w:rsidP="005265B6">
      <w:pPr>
        <w:rPr>
          <w:b/>
        </w:rPr>
      </w:pPr>
    </w:p>
    <w:sectPr w:rsidR="00D10E1B" w:rsidRPr="005265B6" w:rsidSect="008829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65D"/>
    <w:multiLevelType w:val="hybridMultilevel"/>
    <w:tmpl w:val="6B74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055"/>
    <w:multiLevelType w:val="hybridMultilevel"/>
    <w:tmpl w:val="EB688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BEB"/>
    <w:multiLevelType w:val="hybridMultilevel"/>
    <w:tmpl w:val="F730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062"/>
    <w:rsid w:val="00037891"/>
    <w:rsid w:val="00143307"/>
    <w:rsid w:val="002470B6"/>
    <w:rsid w:val="00296017"/>
    <w:rsid w:val="003657C7"/>
    <w:rsid w:val="00455BC7"/>
    <w:rsid w:val="00471062"/>
    <w:rsid w:val="00513740"/>
    <w:rsid w:val="005265B6"/>
    <w:rsid w:val="006E226A"/>
    <w:rsid w:val="00843948"/>
    <w:rsid w:val="00882971"/>
    <w:rsid w:val="008957C8"/>
    <w:rsid w:val="00B31C13"/>
    <w:rsid w:val="00C63E71"/>
    <w:rsid w:val="00D1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10</cp:revision>
  <dcterms:created xsi:type="dcterms:W3CDTF">2014-05-15T13:26:00Z</dcterms:created>
  <dcterms:modified xsi:type="dcterms:W3CDTF">2014-05-18T13:24:00Z</dcterms:modified>
</cp:coreProperties>
</file>